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90952" w14:textId="77777777" w:rsidR="00FA2A3D" w:rsidRPr="00262015" w:rsidRDefault="00FA2A3D" w:rsidP="00FA2A3D">
      <w:pPr>
        <w:spacing w:after="0"/>
        <w:jc w:val="right"/>
        <w:rPr>
          <w:rFonts w:ascii="Times New Roman" w:hAnsi="Times New Roman"/>
          <w:b/>
          <w:sz w:val="24"/>
          <w:szCs w:val="24"/>
        </w:rPr>
      </w:pPr>
      <w:r w:rsidRPr="00262015">
        <w:rPr>
          <w:rFonts w:ascii="Times New Roman" w:hAnsi="Times New Roman"/>
          <w:b/>
          <w:sz w:val="24"/>
          <w:szCs w:val="24"/>
        </w:rPr>
        <w:t>APSTIPRINU:</w:t>
      </w:r>
    </w:p>
    <w:p w14:paraId="4F177B23" w14:textId="77777777" w:rsidR="00FA2A3D" w:rsidRPr="00262015" w:rsidRDefault="00FA2A3D" w:rsidP="00FA2A3D">
      <w:pPr>
        <w:spacing w:after="0"/>
        <w:jc w:val="right"/>
        <w:rPr>
          <w:rFonts w:ascii="Times New Roman" w:hAnsi="Times New Roman"/>
          <w:b/>
          <w:sz w:val="24"/>
          <w:szCs w:val="24"/>
        </w:rPr>
      </w:pPr>
      <w:r w:rsidRPr="00262015">
        <w:rPr>
          <w:rFonts w:ascii="Times New Roman" w:hAnsi="Times New Roman"/>
          <w:b/>
          <w:sz w:val="24"/>
          <w:szCs w:val="24"/>
        </w:rPr>
        <w:t xml:space="preserve">Dobeles novada Sporta </w:t>
      </w:r>
    </w:p>
    <w:p w14:paraId="52DBBA37" w14:textId="77777777" w:rsidR="00FA2A3D" w:rsidRPr="00262015" w:rsidRDefault="00FA2A3D" w:rsidP="00FA2A3D">
      <w:pPr>
        <w:spacing w:after="0"/>
        <w:jc w:val="right"/>
        <w:rPr>
          <w:rFonts w:ascii="Times New Roman" w:hAnsi="Times New Roman"/>
          <w:b/>
          <w:sz w:val="24"/>
          <w:szCs w:val="24"/>
        </w:rPr>
      </w:pPr>
      <w:r w:rsidRPr="00262015">
        <w:rPr>
          <w:rFonts w:ascii="Times New Roman" w:hAnsi="Times New Roman"/>
          <w:b/>
          <w:sz w:val="24"/>
          <w:szCs w:val="24"/>
        </w:rPr>
        <w:t>pārvaldes vadītāja</w:t>
      </w:r>
    </w:p>
    <w:p w14:paraId="5283BB47" w14:textId="77777777" w:rsidR="00FA2A3D" w:rsidRPr="00262015" w:rsidRDefault="00FA2A3D" w:rsidP="00FA2A3D">
      <w:pPr>
        <w:spacing w:after="0"/>
        <w:jc w:val="right"/>
        <w:rPr>
          <w:rFonts w:ascii="Times New Roman" w:hAnsi="Times New Roman"/>
          <w:b/>
          <w:sz w:val="24"/>
          <w:szCs w:val="24"/>
        </w:rPr>
      </w:pPr>
    </w:p>
    <w:p w14:paraId="18001278" w14:textId="7175776B" w:rsidR="00FA2A3D" w:rsidRPr="00262015" w:rsidRDefault="00FA2A3D" w:rsidP="00FA2A3D">
      <w:pPr>
        <w:spacing w:after="0"/>
        <w:jc w:val="center"/>
        <w:rPr>
          <w:rFonts w:ascii="Times New Roman" w:hAnsi="Times New Roman"/>
          <w:b/>
          <w:sz w:val="24"/>
          <w:szCs w:val="24"/>
        </w:rPr>
      </w:pPr>
      <w:r w:rsidRPr="00262015">
        <w:rPr>
          <w:rFonts w:ascii="Times New Roman" w:hAnsi="Times New Roman"/>
          <w:b/>
          <w:sz w:val="24"/>
          <w:szCs w:val="24"/>
        </w:rPr>
        <w:t xml:space="preserve">                                                        L. </w:t>
      </w:r>
      <w:proofErr w:type="spellStart"/>
      <w:r w:rsidRPr="00262015">
        <w:rPr>
          <w:rFonts w:ascii="Times New Roman" w:hAnsi="Times New Roman"/>
          <w:b/>
          <w:sz w:val="24"/>
          <w:szCs w:val="24"/>
        </w:rPr>
        <w:t>Karloviča</w:t>
      </w:r>
      <w:proofErr w:type="spellEnd"/>
    </w:p>
    <w:p w14:paraId="422CBDC1" w14:textId="422E7513" w:rsidR="00CC1B25" w:rsidRPr="00262015" w:rsidRDefault="00FA2A3D" w:rsidP="00FA2A3D">
      <w:pPr>
        <w:spacing w:after="0"/>
        <w:jc w:val="center"/>
        <w:rPr>
          <w:rFonts w:ascii="Times New Roman" w:hAnsi="Times New Roman"/>
          <w:b/>
          <w:sz w:val="24"/>
          <w:szCs w:val="24"/>
          <w:u w:val="thick"/>
        </w:rPr>
      </w:pPr>
      <w:r w:rsidRPr="00262015">
        <w:rPr>
          <w:rFonts w:ascii="Times New Roman" w:hAnsi="Times New Roman"/>
          <w:b/>
          <w:sz w:val="24"/>
          <w:szCs w:val="24"/>
        </w:rPr>
        <w:t xml:space="preserve">                                                                         202</w:t>
      </w:r>
      <w:r w:rsidR="00B25DFB" w:rsidRPr="00262015">
        <w:rPr>
          <w:rFonts w:ascii="Times New Roman" w:hAnsi="Times New Roman"/>
          <w:b/>
          <w:sz w:val="24"/>
          <w:szCs w:val="24"/>
        </w:rPr>
        <w:t>6</w:t>
      </w:r>
      <w:r w:rsidRPr="00262015">
        <w:rPr>
          <w:rFonts w:ascii="Times New Roman" w:hAnsi="Times New Roman"/>
          <w:b/>
          <w:sz w:val="24"/>
          <w:szCs w:val="24"/>
        </w:rPr>
        <w:t>.gada ……………..</w:t>
      </w:r>
    </w:p>
    <w:p w14:paraId="2EEB1D2A" w14:textId="77777777" w:rsidR="00FA2A3D" w:rsidRPr="00262015" w:rsidRDefault="00FA2A3D" w:rsidP="00CC1B25">
      <w:pPr>
        <w:pStyle w:val="Default"/>
        <w:jc w:val="center"/>
        <w:rPr>
          <w:b/>
          <w:bCs/>
        </w:rPr>
      </w:pPr>
    </w:p>
    <w:p w14:paraId="1820F22F" w14:textId="77777777" w:rsidR="00FA2A3D" w:rsidRPr="00262015" w:rsidRDefault="00FA2A3D" w:rsidP="00FA2A3D">
      <w:pPr>
        <w:pStyle w:val="Default"/>
        <w:rPr>
          <w:b/>
          <w:bCs/>
        </w:rPr>
      </w:pPr>
    </w:p>
    <w:p w14:paraId="2A42CF77" w14:textId="0B4E3F0F" w:rsidR="00CC1B25" w:rsidRPr="00262015" w:rsidRDefault="00CC1B25" w:rsidP="00CC1B25">
      <w:pPr>
        <w:pStyle w:val="Default"/>
        <w:jc w:val="center"/>
        <w:rPr>
          <w:b/>
          <w:bCs/>
        </w:rPr>
      </w:pPr>
      <w:r w:rsidRPr="00262015">
        <w:rPr>
          <w:b/>
          <w:bCs/>
        </w:rPr>
        <w:t>Velo izbrauciens  „Ieripo vasarā”</w:t>
      </w:r>
    </w:p>
    <w:p w14:paraId="4EB8E88B" w14:textId="77777777" w:rsidR="00B25DFB" w:rsidRPr="00262015" w:rsidRDefault="00B25DFB" w:rsidP="00CC1B25">
      <w:pPr>
        <w:pStyle w:val="Default"/>
        <w:jc w:val="center"/>
        <w:rPr>
          <w:b/>
          <w:bCs/>
        </w:rPr>
      </w:pPr>
    </w:p>
    <w:p w14:paraId="22C6C040" w14:textId="41E90416" w:rsidR="00FA2A3D" w:rsidRPr="00262015" w:rsidRDefault="00FA2A3D" w:rsidP="00FA2A3D">
      <w:pPr>
        <w:pStyle w:val="Default"/>
        <w:jc w:val="center"/>
        <w:rPr>
          <w:b/>
          <w:bCs/>
        </w:rPr>
      </w:pPr>
      <w:r w:rsidRPr="00262015">
        <w:rPr>
          <w:b/>
          <w:bCs/>
        </w:rPr>
        <w:t>NOLIKUMS</w:t>
      </w:r>
    </w:p>
    <w:p w14:paraId="234E848E" w14:textId="77777777" w:rsidR="00FA2A3D" w:rsidRPr="00262015" w:rsidRDefault="00FA2A3D" w:rsidP="00FA2A3D">
      <w:pPr>
        <w:pStyle w:val="Default"/>
        <w:jc w:val="center"/>
      </w:pPr>
    </w:p>
    <w:p w14:paraId="6B75B7CE" w14:textId="3373CD20" w:rsidR="00CC1B25" w:rsidRPr="00262015" w:rsidRDefault="00FA2A3D" w:rsidP="00FA2A3D">
      <w:pPr>
        <w:pStyle w:val="Default"/>
        <w:rPr>
          <w:b/>
          <w:bCs/>
        </w:rPr>
      </w:pPr>
      <w:r w:rsidRPr="00262015">
        <w:rPr>
          <w:b/>
          <w:bCs/>
        </w:rPr>
        <w:t>202</w:t>
      </w:r>
      <w:r w:rsidR="00B25DFB" w:rsidRPr="00262015">
        <w:rPr>
          <w:b/>
          <w:bCs/>
        </w:rPr>
        <w:t>6</w:t>
      </w:r>
      <w:r w:rsidRPr="00262015">
        <w:rPr>
          <w:b/>
          <w:bCs/>
        </w:rPr>
        <w:t xml:space="preserve">.gada </w:t>
      </w:r>
      <w:r w:rsidR="00EA50EC" w:rsidRPr="00262015">
        <w:rPr>
          <w:b/>
          <w:bCs/>
        </w:rPr>
        <w:t>2</w:t>
      </w:r>
      <w:r w:rsidR="00B25DFB" w:rsidRPr="00262015">
        <w:rPr>
          <w:b/>
          <w:bCs/>
        </w:rPr>
        <w:t>5</w:t>
      </w:r>
      <w:r w:rsidRPr="00262015">
        <w:rPr>
          <w:b/>
          <w:bCs/>
        </w:rPr>
        <w:t>.aprīlī</w:t>
      </w:r>
    </w:p>
    <w:p w14:paraId="0F0F64F2" w14:textId="77777777" w:rsidR="00FA2A3D" w:rsidRPr="00262015" w:rsidRDefault="00FA2A3D" w:rsidP="00CC1B25">
      <w:pPr>
        <w:pStyle w:val="Default"/>
        <w:rPr>
          <w:b/>
          <w:bCs/>
        </w:rPr>
      </w:pPr>
    </w:p>
    <w:p w14:paraId="70F5F211" w14:textId="372EF82E" w:rsidR="00CC1B25" w:rsidRPr="00262015" w:rsidRDefault="00CC1B25" w:rsidP="00CC1B25">
      <w:pPr>
        <w:pStyle w:val="Default"/>
        <w:rPr>
          <w:b/>
          <w:bCs/>
        </w:rPr>
      </w:pPr>
      <w:r w:rsidRPr="00262015">
        <w:rPr>
          <w:b/>
          <w:bCs/>
        </w:rPr>
        <w:t>1. Mērķis un uzdevumi</w:t>
      </w:r>
      <w:r w:rsidR="00FA2A3D" w:rsidRPr="00262015">
        <w:rPr>
          <w:b/>
          <w:bCs/>
        </w:rPr>
        <w:t>:</w:t>
      </w:r>
      <w:r w:rsidRPr="00262015">
        <w:rPr>
          <w:b/>
          <w:bCs/>
        </w:rPr>
        <w:t xml:space="preserve"> </w:t>
      </w:r>
    </w:p>
    <w:p w14:paraId="7C7AB1C4" w14:textId="6F296A55" w:rsidR="00E44ADF" w:rsidRPr="00262015" w:rsidRDefault="00CC1B25" w:rsidP="00B25DFB">
      <w:pPr>
        <w:pStyle w:val="Default"/>
      </w:pPr>
      <w:r w:rsidRPr="00262015">
        <w:t xml:space="preserve"> </w:t>
      </w:r>
      <w:r w:rsidR="00E44ADF" w:rsidRPr="00262015">
        <w:t xml:space="preserve">Popularizēt </w:t>
      </w:r>
      <w:r w:rsidR="004D0D94" w:rsidRPr="00262015">
        <w:t>v</w:t>
      </w:r>
      <w:r w:rsidR="00E44ADF" w:rsidRPr="00262015">
        <w:t>elo izbraucienu, kā visiem pieejamu aktīvas atpūtas un</w:t>
      </w:r>
    </w:p>
    <w:p w14:paraId="1D18AA30" w14:textId="298A220A" w:rsidR="00CC1B25" w:rsidRPr="00262015" w:rsidRDefault="00E44ADF" w:rsidP="00B25DFB">
      <w:pPr>
        <w:pStyle w:val="Default"/>
      </w:pPr>
      <w:r w:rsidRPr="00262015">
        <w:t xml:space="preserve">veselību veicinošu sporta veidu. Popularizēt velosipēdu kā videi un cilvēkam draudzīgu transportlīdzekli. Popularizēt Dobeles novadu, kā </w:t>
      </w:r>
      <w:r w:rsidR="004D0D94" w:rsidRPr="00262015">
        <w:t>v</w:t>
      </w:r>
      <w:r w:rsidRPr="00262015">
        <w:t>elo izbraucien</w:t>
      </w:r>
      <w:r w:rsidR="004D0D94" w:rsidRPr="00262015">
        <w:t>iem</w:t>
      </w:r>
      <w:r w:rsidRPr="00262015">
        <w:t xml:space="preserve"> piemērotu vietu. </w:t>
      </w:r>
    </w:p>
    <w:p w14:paraId="2CF806E4" w14:textId="1FF3C3AC" w:rsidR="00E44ADF" w:rsidRPr="00262015" w:rsidRDefault="00E44ADF" w:rsidP="00E44ADF">
      <w:pPr>
        <w:pStyle w:val="Default"/>
        <w:spacing w:after="44"/>
        <w:rPr>
          <w:b/>
          <w:bCs/>
        </w:rPr>
      </w:pPr>
      <w:r w:rsidRPr="00262015">
        <w:rPr>
          <w:b/>
          <w:bCs/>
        </w:rPr>
        <w:t xml:space="preserve">2. </w:t>
      </w:r>
      <w:r w:rsidR="00FA2A3D" w:rsidRPr="00262015">
        <w:rPr>
          <w:b/>
          <w:bCs/>
        </w:rPr>
        <w:t>Pasākumu organizē:</w:t>
      </w:r>
    </w:p>
    <w:p w14:paraId="25097E31" w14:textId="41D0DCE6" w:rsidR="00EA10FB" w:rsidRPr="00262015" w:rsidRDefault="00FF68ED" w:rsidP="00FF68ED">
      <w:pPr>
        <w:pStyle w:val="Default"/>
        <w:spacing w:after="44"/>
      </w:pPr>
      <w:r w:rsidRPr="00262015">
        <w:t xml:space="preserve"> Dobeles novada Sporta pārvalde, </w:t>
      </w:r>
      <w:r w:rsidR="00C11259" w:rsidRPr="00262015">
        <w:t xml:space="preserve">kopā </w:t>
      </w:r>
      <w:r w:rsidRPr="00262015">
        <w:t xml:space="preserve">ar Dobeles novada tūrismu </w:t>
      </w:r>
      <w:r w:rsidR="0099575F" w:rsidRPr="00262015">
        <w:t>centru</w:t>
      </w:r>
      <w:r w:rsidRPr="00262015">
        <w:t>.</w:t>
      </w:r>
      <w:r w:rsidR="00C11259" w:rsidRPr="00262015">
        <w:t xml:space="preserve"> </w:t>
      </w:r>
      <w:r w:rsidRPr="00262015">
        <w:t xml:space="preserve"> </w:t>
      </w:r>
      <w:r w:rsidR="00A3527C" w:rsidRPr="00262015">
        <w:t>A</w:t>
      </w:r>
      <w:r w:rsidRPr="00262015">
        <w:t>tbildīgā persona</w:t>
      </w:r>
      <w:r w:rsidR="00FA2A3D" w:rsidRPr="00262015">
        <w:t xml:space="preserve"> </w:t>
      </w:r>
      <w:r w:rsidR="0099575F" w:rsidRPr="00262015">
        <w:t xml:space="preserve">Auces sporta centra </w:t>
      </w:r>
      <w:r w:rsidRPr="00262015">
        <w:t>sporta pasākumu organizators Guntis Strazdiņš e-pasts: guntis.strazdins@dobele.lv, tālrunis 29101146.</w:t>
      </w:r>
    </w:p>
    <w:p w14:paraId="5645BE11" w14:textId="65A6517C" w:rsidR="00CC1B25" w:rsidRPr="00262015" w:rsidRDefault="00E44ADF" w:rsidP="00CC1B25">
      <w:pPr>
        <w:pStyle w:val="Default"/>
      </w:pPr>
      <w:r w:rsidRPr="00262015">
        <w:rPr>
          <w:b/>
          <w:bCs/>
        </w:rPr>
        <w:t>3</w:t>
      </w:r>
      <w:r w:rsidR="00CC1B25" w:rsidRPr="00262015">
        <w:rPr>
          <w:b/>
          <w:bCs/>
        </w:rPr>
        <w:t>. Starta vieta un laiks</w:t>
      </w:r>
      <w:r w:rsidR="00FA2A3D" w:rsidRPr="00262015">
        <w:rPr>
          <w:b/>
          <w:bCs/>
        </w:rPr>
        <w:t>:</w:t>
      </w:r>
      <w:r w:rsidR="00CC1B25" w:rsidRPr="00262015">
        <w:rPr>
          <w:b/>
          <w:bCs/>
        </w:rPr>
        <w:t xml:space="preserve"> </w:t>
      </w:r>
    </w:p>
    <w:p w14:paraId="5E3EDBE3" w14:textId="645A1688" w:rsidR="00CC1B25" w:rsidRPr="00262015" w:rsidRDefault="00CC1B25" w:rsidP="00CC1B25">
      <w:pPr>
        <w:pStyle w:val="Default"/>
      </w:pPr>
      <w:r w:rsidRPr="00262015">
        <w:t xml:space="preserve">Velo izbrauciens notiek </w:t>
      </w:r>
      <w:r w:rsidRPr="00262015">
        <w:rPr>
          <w:b/>
          <w:bCs/>
        </w:rPr>
        <w:t>202</w:t>
      </w:r>
      <w:r w:rsidR="00B25DFB" w:rsidRPr="00262015">
        <w:rPr>
          <w:b/>
          <w:bCs/>
        </w:rPr>
        <w:t>6</w:t>
      </w:r>
      <w:r w:rsidRPr="00262015">
        <w:rPr>
          <w:b/>
          <w:bCs/>
        </w:rPr>
        <w:t>.gada 2</w:t>
      </w:r>
      <w:r w:rsidR="00B25DFB" w:rsidRPr="00262015">
        <w:rPr>
          <w:b/>
          <w:bCs/>
        </w:rPr>
        <w:t>5</w:t>
      </w:r>
      <w:r w:rsidRPr="00262015">
        <w:rPr>
          <w:b/>
          <w:bCs/>
        </w:rPr>
        <w:t>.aprīlī</w:t>
      </w:r>
      <w:r w:rsidR="00C11259" w:rsidRPr="00262015">
        <w:rPr>
          <w:b/>
          <w:bCs/>
        </w:rPr>
        <w:t xml:space="preserve"> </w:t>
      </w:r>
      <w:r w:rsidR="00B25DFB" w:rsidRPr="00262015">
        <w:rPr>
          <w:b/>
          <w:bCs/>
        </w:rPr>
        <w:t>Lielaucē,</w:t>
      </w:r>
      <w:r w:rsidR="004D0D94" w:rsidRPr="00262015">
        <w:t xml:space="preserve"> </w:t>
      </w:r>
      <w:r w:rsidR="00B25DFB" w:rsidRPr="00262015">
        <w:t>Lielauces</w:t>
      </w:r>
      <w:r w:rsidR="00ED5833" w:rsidRPr="00262015">
        <w:t xml:space="preserve"> pagasts, Dobeles novads</w:t>
      </w:r>
      <w:r w:rsidR="00030A94" w:rsidRPr="00262015">
        <w:t>.</w:t>
      </w:r>
      <w:r w:rsidRPr="00262015">
        <w:t xml:space="preserve"> </w:t>
      </w:r>
      <w:r w:rsidR="00030A94" w:rsidRPr="00262015">
        <w:t>A</w:t>
      </w:r>
      <w:r w:rsidR="004D0D94" w:rsidRPr="00262015">
        <w:t>pļveida maršrutā</w:t>
      </w:r>
      <w:r w:rsidRPr="00262015">
        <w:t xml:space="preserve"> </w:t>
      </w:r>
      <w:r w:rsidR="00FD73DA" w:rsidRPr="00262015">
        <w:t xml:space="preserve">ar distances garumu </w:t>
      </w:r>
      <w:r w:rsidR="00EA50EC" w:rsidRPr="00262015">
        <w:t>3</w:t>
      </w:r>
      <w:r w:rsidR="00FD73DA" w:rsidRPr="00262015">
        <w:t xml:space="preserve">0.km </w:t>
      </w:r>
      <w:r w:rsidR="004D0D94" w:rsidRPr="00262015">
        <w:rPr>
          <w:b/>
          <w:bCs/>
          <w:i/>
          <w:iCs/>
        </w:rPr>
        <w:t>Starts</w:t>
      </w:r>
      <w:r w:rsidR="004D0D94" w:rsidRPr="00262015">
        <w:t xml:space="preserve"> </w:t>
      </w:r>
      <w:r w:rsidR="00EA50EC" w:rsidRPr="00262015">
        <w:t>–</w:t>
      </w:r>
      <w:r w:rsidR="004D0D94" w:rsidRPr="00262015">
        <w:t xml:space="preserve"> </w:t>
      </w:r>
      <w:r w:rsidR="00B25DFB" w:rsidRPr="00262015">
        <w:t>Lielauces centrs</w:t>
      </w:r>
      <w:r w:rsidR="004D0D94" w:rsidRPr="00262015">
        <w:t xml:space="preserve">– </w:t>
      </w:r>
      <w:r w:rsidR="00B25DFB" w:rsidRPr="00262015">
        <w:t>Ražotāji</w:t>
      </w:r>
      <w:r w:rsidR="00EA50EC" w:rsidRPr="00262015">
        <w:t xml:space="preserve"> </w:t>
      </w:r>
      <w:r w:rsidR="004D0D94" w:rsidRPr="00262015">
        <w:t xml:space="preserve"> </w:t>
      </w:r>
      <w:r w:rsidRPr="00262015">
        <w:t>-</w:t>
      </w:r>
      <w:r w:rsidR="00B25DFB" w:rsidRPr="00262015">
        <w:t>Ķieģeļceplis</w:t>
      </w:r>
      <w:r w:rsidR="004D0D94" w:rsidRPr="00262015">
        <w:t xml:space="preserve"> </w:t>
      </w:r>
      <w:r w:rsidRPr="00262015">
        <w:t>-</w:t>
      </w:r>
      <w:r w:rsidR="004D0D94" w:rsidRPr="00262015">
        <w:t xml:space="preserve"> </w:t>
      </w:r>
      <w:r w:rsidR="00B25DFB" w:rsidRPr="00262015">
        <w:t>Lielauces</w:t>
      </w:r>
      <w:r w:rsidR="00EA50EC" w:rsidRPr="00262015">
        <w:t xml:space="preserve"> estrāde - </w:t>
      </w:r>
      <w:r w:rsidR="004D0D94" w:rsidRPr="00262015">
        <w:rPr>
          <w:b/>
          <w:bCs/>
          <w:i/>
          <w:iCs/>
        </w:rPr>
        <w:t xml:space="preserve">Finiš </w:t>
      </w:r>
    </w:p>
    <w:p w14:paraId="34532CD1" w14:textId="38FF4991" w:rsidR="00CC1B25" w:rsidRPr="00262015" w:rsidRDefault="004D0D94" w:rsidP="00CC1B25">
      <w:pPr>
        <w:pStyle w:val="Default"/>
        <w:rPr>
          <w:b/>
          <w:bCs/>
        </w:rPr>
      </w:pPr>
      <w:r w:rsidRPr="00262015">
        <w:rPr>
          <w:b/>
          <w:bCs/>
        </w:rPr>
        <w:t>Dalībnieku reģistrācija</w:t>
      </w:r>
      <w:r w:rsidR="00C73EB1" w:rsidRPr="00262015">
        <w:rPr>
          <w:b/>
          <w:bCs/>
        </w:rPr>
        <w:t>, pasākuma atklāšana</w:t>
      </w:r>
      <w:r w:rsidRPr="00262015">
        <w:rPr>
          <w:b/>
          <w:bCs/>
        </w:rPr>
        <w:t xml:space="preserve"> no plkst.1</w:t>
      </w:r>
      <w:r w:rsidR="00EA50EC" w:rsidRPr="00262015">
        <w:rPr>
          <w:b/>
          <w:bCs/>
        </w:rPr>
        <w:t>1</w:t>
      </w:r>
      <w:r w:rsidRPr="00262015">
        <w:rPr>
          <w:b/>
          <w:bCs/>
        </w:rPr>
        <w:t>:00. Velo izbrauciena</w:t>
      </w:r>
      <w:r w:rsidR="00CC1B25" w:rsidRPr="00262015">
        <w:rPr>
          <w:b/>
          <w:bCs/>
        </w:rPr>
        <w:t xml:space="preserve"> Starts plkst.1</w:t>
      </w:r>
      <w:r w:rsidR="00EA50EC" w:rsidRPr="00262015">
        <w:rPr>
          <w:b/>
          <w:bCs/>
        </w:rPr>
        <w:t>1</w:t>
      </w:r>
      <w:r w:rsidR="00CC1B25" w:rsidRPr="00262015">
        <w:rPr>
          <w:b/>
          <w:bCs/>
        </w:rPr>
        <w:t xml:space="preserve">:30 </w:t>
      </w:r>
      <w:r w:rsidR="00FD73DA" w:rsidRPr="00262015">
        <w:rPr>
          <w:b/>
          <w:bCs/>
        </w:rPr>
        <w:t xml:space="preserve">Pasākuma laiks </w:t>
      </w:r>
      <w:r w:rsidR="00EA50EC" w:rsidRPr="00262015">
        <w:rPr>
          <w:b/>
          <w:bCs/>
        </w:rPr>
        <w:t>7</w:t>
      </w:r>
      <w:r w:rsidR="00FD73DA" w:rsidRPr="00262015">
        <w:rPr>
          <w:b/>
          <w:bCs/>
        </w:rPr>
        <w:t>.stundas.</w:t>
      </w:r>
    </w:p>
    <w:p w14:paraId="75EB1CD3" w14:textId="3890DE22" w:rsidR="00CC1B25" w:rsidRPr="00262015" w:rsidRDefault="00E44ADF" w:rsidP="00CC1B25">
      <w:pPr>
        <w:pStyle w:val="Default"/>
      </w:pPr>
      <w:r w:rsidRPr="00262015">
        <w:rPr>
          <w:b/>
          <w:bCs/>
        </w:rPr>
        <w:t>4</w:t>
      </w:r>
      <w:r w:rsidR="00CC1B25" w:rsidRPr="00262015">
        <w:rPr>
          <w:b/>
          <w:bCs/>
        </w:rPr>
        <w:t>. Dalībnieki</w:t>
      </w:r>
      <w:r w:rsidR="00FA2A3D" w:rsidRPr="00262015">
        <w:rPr>
          <w:b/>
          <w:bCs/>
        </w:rPr>
        <w:t>:</w:t>
      </w:r>
      <w:r w:rsidR="00CC1B25" w:rsidRPr="00262015">
        <w:rPr>
          <w:b/>
          <w:bCs/>
        </w:rPr>
        <w:t xml:space="preserve"> </w:t>
      </w:r>
    </w:p>
    <w:p w14:paraId="5EB3ABB9" w14:textId="51CF5DFE" w:rsidR="00BB17F1" w:rsidRPr="00262015" w:rsidRDefault="00BB75A8" w:rsidP="0022472E">
      <w:pPr>
        <w:pStyle w:val="Default"/>
      </w:pPr>
      <w:r w:rsidRPr="00262015">
        <w:t xml:space="preserve">Velo izbrauciens ir publisks pasākums, kurā var piedalīties ikviens interesents, </w:t>
      </w:r>
      <w:r w:rsidR="00566A1C" w:rsidRPr="00262015">
        <w:t xml:space="preserve">ar </w:t>
      </w:r>
      <w:r w:rsidRPr="00262015">
        <w:t xml:space="preserve">savu, tehniskā kārtībā esošu, velosipēdu un </w:t>
      </w:r>
      <w:r w:rsidR="00566A1C" w:rsidRPr="00262015">
        <w:t xml:space="preserve">savām spējām </w:t>
      </w:r>
      <w:r w:rsidRPr="00262015">
        <w:t xml:space="preserve">atbilstošu veselības stāvokli. </w:t>
      </w:r>
      <w:r w:rsidR="00D55B32" w:rsidRPr="00262015">
        <w:t xml:space="preserve">Dalībniekiem ieteicams distancē ņemt līdzi – pumpi, rezerves kameru, pudeli ar dzeramo, mobilo telefonu un citas lietas saskaņā ar dalībnieka vajadzībām. </w:t>
      </w:r>
      <w:r w:rsidR="00EA10FB" w:rsidRPr="00262015">
        <w:t>Velo</w:t>
      </w:r>
      <w:r w:rsidR="0022472E" w:rsidRPr="00262015">
        <w:t xml:space="preserve"> iz</w:t>
      </w:r>
      <w:r w:rsidR="00EA10FB" w:rsidRPr="00262015">
        <w:t xml:space="preserve">brauciena dalībnieki ir tikai iepriekš noteiktā kārtībā pieteikušies – reģistrējušies dalībnieki. </w:t>
      </w:r>
      <w:r w:rsidR="00566A1C" w:rsidRPr="00262015">
        <w:t xml:space="preserve">Savu apņemšanos un atbildību velo izbrauciena dalībnieki apliecina ar parakstu reģistrācijas lapā pirms velo izbrauciena. </w:t>
      </w:r>
      <w:r w:rsidR="0022472E" w:rsidRPr="00262015">
        <w:t>Bērni līdz 16 gadu vecumam drīkst piedalīties, tikai pilngadīgu personu –</w:t>
      </w:r>
      <w:r w:rsidR="00D55B32" w:rsidRPr="00262015">
        <w:t xml:space="preserve"> </w:t>
      </w:r>
      <w:r w:rsidR="0022472E" w:rsidRPr="00262015">
        <w:t>treneru, skolotāju, vecāku, vecvecāku pārraudzībā</w:t>
      </w:r>
      <w:r w:rsidR="00BB17F1" w:rsidRPr="00262015">
        <w:t>, kas parakst</w:t>
      </w:r>
      <w:r w:rsidR="0022472E" w:rsidRPr="00262015">
        <w:t>ot</w:t>
      </w:r>
    </w:p>
    <w:p w14:paraId="6FDC64D2" w14:textId="1C33EA02" w:rsidR="00CC1B25" w:rsidRPr="00262015" w:rsidRDefault="00BB17F1" w:rsidP="00BB17F1">
      <w:pPr>
        <w:pStyle w:val="Default"/>
      </w:pPr>
      <w:r w:rsidRPr="00262015">
        <w:t>reģistrācijas anketu</w:t>
      </w:r>
      <w:r w:rsidR="0022472E" w:rsidRPr="00262015">
        <w:t xml:space="preserve"> uzņemas pilnu atbildību, par pers</w:t>
      </w:r>
      <w:r w:rsidR="00D55B32" w:rsidRPr="00262015">
        <w:t>onu</w:t>
      </w:r>
      <w:r w:rsidR="0022472E" w:rsidRPr="00262015">
        <w:t>.</w:t>
      </w:r>
      <w:r w:rsidRPr="00262015">
        <w:t xml:space="preserve"> </w:t>
      </w:r>
      <w:r w:rsidR="004D0D94" w:rsidRPr="00262015">
        <w:t>Organizatori nav atbildīgi par bērniem, kas paņemti līdzi trasē bez reģistrācijas un kuri nav sasnieguši  velo izbrauciena nolikumā norādīto vecumu.</w:t>
      </w:r>
    </w:p>
    <w:p w14:paraId="450E8153" w14:textId="1B8531D4" w:rsidR="00566A1C" w:rsidRPr="00262015" w:rsidRDefault="00D42371" w:rsidP="002A0F54">
      <w:pPr>
        <w:pStyle w:val="Default"/>
        <w:rPr>
          <w:b/>
          <w:bCs/>
        </w:rPr>
      </w:pPr>
      <w:r w:rsidRPr="00262015">
        <w:rPr>
          <w:b/>
          <w:bCs/>
        </w:rPr>
        <w:t>5. Pieteikšanās</w:t>
      </w:r>
      <w:r w:rsidR="00FA2A3D" w:rsidRPr="00262015">
        <w:rPr>
          <w:b/>
          <w:bCs/>
        </w:rPr>
        <w:t>:</w:t>
      </w:r>
    </w:p>
    <w:p w14:paraId="5E6A8322" w14:textId="1C00B645" w:rsidR="00566A1C" w:rsidRPr="00262015" w:rsidRDefault="00D42371" w:rsidP="00BB17F1">
      <w:pPr>
        <w:pStyle w:val="Default"/>
      </w:pPr>
      <w:r w:rsidRPr="00262015">
        <w:rPr>
          <w:b/>
          <w:bCs/>
        </w:rPr>
        <w:t xml:space="preserve"> </w:t>
      </w:r>
      <w:r w:rsidR="008B6A28" w:rsidRPr="00262015">
        <w:rPr>
          <w:b/>
          <w:bCs/>
        </w:rPr>
        <w:t>Pieteikums ir jāiesniedz elektroniski līdz 2</w:t>
      </w:r>
      <w:r w:rsidR="00B25DFB" w:rsidRPr="00262015">
        <w:rPr>
          <w:b/>
          <w:bCs/>
        </w:rPr>
        <w:t>1</w:t>
      </w:r>
      <w:r w:rsidR="008B6A28" w:rsidRPr="00262015">
        <w:rPr>
          <w:b/>
          <w:bCs/>
        </w:rPr>
        <w:t>.04 23:59. Reģistrēties šeit:</w:t>
      </w:r>
      <w:r w:rsidR="008B6A28" w:rsidRPr="00262015">
        <w:t xml:space="preserve"> aizpildot elektronisko pieteikumu anketu  </w:t>
      </w:r>
      <w:hyperlink r:id="rId5" w:history="1">
        <w:r w:rsidR="008B6A28" w:rsidRPr="00262015">
          <w:rPr>
            <w:rStyle w:val="Hipersaite"/>
            <w:u w:val="none"/>
          </w:rPr>
          <w:t>https://ej.uz/veloizbrierip23</w:t>
        </w:r>
      </w:hyperlink>
      <w:r w:rsidR="008B6A28" w:rsidRPr="00262015">
        <w:rPr>
          <w:rStyle w:val="Hipersaite"/>
          <w:u w:val="none"/>
        </w:rPr>
        <w:t xml:space="preserve"> </w:t>
      </w:r>
      <w:r w:rsidR="008B6A28" w:rsidRPr="00262015">
        <w:t xml:space="preserve">vai sūtot </w:t>
      </w:r>
      <w:r w:rsidR="00ED5833" w:rsidRPr="00262015">
        <w:t xml:space="preserve">SMS </w:t>
      </w:r>
      <w:r w:rsidR="008B6A28" w:rsidRPr="00262015">
        <w:t>ziņu</w:t>
      </w:r>
      <w:r w:rsidRPr="00262015">
        <w:t xml:space="preserve"> </w:t>
      </w:r>
      <w:r w:rsidR="008B6A28" w:rsidRPr="00262015">
        <w:t xml:space="preserve">Auces </w:t>
      </w:r>
      <w:r w:rsidRPr="00262015">
        <w:t>sporta pasākumu organizatora</w:t>
      </w:r>
      <w:r w:rsidR="008B6A28" w:rsidRPr="00262015">
        <w:t>m</w:t>
      </w:r>
      <w:r w:rsidRPr="00262015">
        <w:t xml:space="preserve"> – tālr. 29101146; </w:t>
      </w:r>
      <w:r w:rsidR="00BB17F1" w:rsidRPr="00262015">
        <w:t>rakstītu informāciju: dalībniek</w:t>
      </w:r>
      <w:r w:rsidR="008B6A28" w:rsidRPr="00262015">
        <w:t>u</w:t>
      </w:r>
      <w:r w:rsidR="00BB17F1" w:rsidRPr="00262015">
        <w:t xml:space="preserve"> vārd</w:t>
      </w:r>
      <w:r w:rsidR="008B6A28" w:rsidRPr="00262015">
        <w:t>i</w:t>
      </w:r>
      <w:r w:rsidR="00BB17F1" w:rsidRPr="00262015">
        <w:t xml:space="preserve"> uzvārd</w:t>
      </w:r>
      <w:r w:rsidR="008B6A28" w:rsidRPr="00262015">
        <w:t>i.</w:t>
      </w:r>
    </w:p>
    <w:p w14:paraId="15631131" w14:textId="4FC98149" w:rsidR="004170D4" w:rsidRPr="00262015" w:rsidRDefault="004170D4" w:rsidP="00BB17F1">
      <w:pPr>
        <w:pStyle w:val="Default"/>
      </w:pPr>
      <w:r w:rsidRPr="00262015">
        <w:t>Reģistrējoties dalībnieki apliecina, ka ir iepazinušies ar nolikumu.</w:t>
      </w:r>
    </w:p>
    <w:p w14:paraId="1ACE4260" w14:textId="13C96518" w:rsidR="0022472E" w:rsidRPr="00262015" w:rsidRDefault="00CC1B25" w:rsidP="00CC1B25">
      <w:pPr>
        <w:pStyle w:val="Default"/>
      </w:pPr>
      <w:r w:rsidRPr="00262015">
        <w:rPr>
          <w:b/>
          <w:bCs/>
        </w:rPr>
        <w:t>5. Apbalvošana</w:t>
      </w:r>
      <w:r w:rsidR="00FA2A3D" w:rsidRPr="00262015">
        <w:rPr>
          <w:b/>
          <w:bCs/>
        </w:rPr>
        <w:t>:</w:t>
      </w:r>
    </w:p>
    <w:p w14:paraId="7670954E" w14:textId="2ED214F4" w:rsidR="00CC1B25" w:rsidRPr="00262015" w:rsidRDefault="00D42371" w:rsidP="00CC1B25">
      <w:pPr>
        <w:pStyle w:val="Default"/>
      </w:pPr>
      <w:r w:rsidRPr="00262015">
        <w:lastRenderedPageBreak/>
        <w:t xml:space="preserve">Katram sacensību dalībniekam – </w:t>
      </w:r>
      <w:r w:rsidR="00ED5833" w:rsidRPr="00262015">
        <w:t>piemiņas</w:t>
      </w:r>
      <w:r w:rsidRPr="00262015">
        <w:t xml:space="preserve"> balva. </w:t>
      </w:r>
      <w:r w:rsidR="0022472E" w:rsidRPr="00262015">
        <w:t>Starp visiem dalībniekiem izlozēsim specbalvas</w:t>
      </w:r>
      <w:r w:rsidR="00FD73DA" w:rsidRPr="00262015">
        <w:t xml:space="preserve"> no atbalstītājiem</w:t>
      </w:r>
      <w:r w:rsidR="00CC1B25" w:rsidRPr="00262015">
        <w:t xml:space="preserve">. </w:t>
      </w:r>
    </w:p>
    <w:p w14:paraId="6351FBE1" w14:textId="71FE760B" w:rsidR="00CC1B25" w:rsidRPr="00262015" w:rsidRDefault="00CC1B25" w:rsidP="00CC1B25">
      <w:pPr>
        <w:pStyle w:val="Default"/>
      </w:pPr>
      <w:r w:rsidRPr="00262015">
        <w:rPr>
          <w:b/>
          <w:bCs/>
        </w:rPr>
        <w:t>6. Dalībnieku ievērībai</w:t>
      </w:r>
      <w:r w:rsidR="00FA2A3D" w:rsidRPr="00262015">
        <w:rPr>
          <w:b/>
          <w:bCs/>
        </w:rPr>
        <w:t>:</w:t>
      </w:r>
      <w:r w:rsidRPr="00262015">
        <w:rPr>
          <w:b/>
          <w:bCs/>
        </w:rPr>
        <w:t xml:space="preserve"> </w:t>
      </w:r>
    </w:p>
    <w:p w14:paraId="6B4A632E" w14:textId="7BDEE836" w:rsidR="000E0068" w:rsidRPr="00262015" w:rsidRDefault="002A0F54" w:rsidP="000E0068">
      <w:pPr>
        <w:pStyle w:val="Default"/>
        <w:rPr>
          <w:b/>
          <w:bCs/>
        </w:rPr>
      </w:pPr>
      <w:r w:rsidRPr="00262015">
        <w:rPr>
          <w:b/>
          <w:bCs/>
        </w:rPr>
        <w:t>Organizatori nenes atbildību par dalībnieku nolikuma nezināšanu un neievērošanu</w:t>
      </w:r>
      <w:r w:rsidR="000E0068" w:rsidRPr="00262015">
        <w:rPr>
          <w:b/>
          <w:bCs/>
        </w:rPr>
        <w:t>.</w:t>
      </w:r>
    </w:p>
    <w:p w14:paraId="5B38D8C7" w14:textId="360D6EAB" w:rsidR="00CC1B25" w:rsidRPr="00262015" w:rsidRDefault="00CC1B25" w:rsidP="000E0068">
      <w:pPr>
        <w:pStyle w:val="Default"/>
      </w:pPr>
      <w:r w:rsidRPr="00262015">
        <w:t>Visi velo</w:t>
      </w:r>
      <w:r w:rsidR="00C45830" w:rsidRPr="00262015">
        <w:t xml:space="preserve"> iz</w:t>
      </w:r>
      <w:r w:rsidRPr="00262015">
        <w:t xml:space="preserve">brauciena dalībnieki ir pilsoniski un juridiski atbildīgi par visiem nelaimes gadījumiem un materiāliem zaudējumiem, kas radušies piedaloties minētajā pasākumā. </w:t>
      </w:r>
      <w:r w:rsidR="00566A1C" w:rsidRPr="00262015">
        <w:t xml:space="preserve">Velo izbrauciena </w:t>
      </w:r>
      <w:r w:rsidR="000E0068" w:rsidRPr="00262015">
        <w:t>organizators un visi citi cilvēki, kuri ir iesaistīti sacensību organizēšanā neatbild par jebkādiem tiešiem, netiešiem fiziskiem un materiāliem zaudējumiem  dalībniekiem, kas var notikt pirms vai pēc sacensībām, kā arī to laikā.</w:t>
      </w:r>
      <w:r w:rsidR="004170D4" w:rsidRPr="00262015">
        <w:t xml:space="preserve"> Pasākuma laikā dalībniekiem jāievēro visi ceļu satiksmes noteikumi.</w:t>
      </w:r>
    </w:p>
    <w:p w14:paraId="6B313084" w14:textId="77777777" w:rsidR="00FA2A3D" w:rsidRPr="00262015" w:rsidRDefault="00CC1B25" w:rsidP="00D55B32">
      <w:pPr>
        <w:pStyle w:val="Default"/>
        <w:rPr>
          <w:b/>
          <w:bCs/>
        </w:rPr>
      </w:pPr>
      <w:r w:rsidRPr="00262015">
        <w:rPr>
          <w:b/>
          <w:bCs/>
        </w:rPr>
        <w:t>7. Informācija</w:t>
      </w:r>
      <w:r w:rsidR="00FA2A3D" w:rsidRPr="00262015">
        <w:rPr>
          <w:b/>
          <w:bCs/>
        </w:rPr>
        <w:t>:</w:t>
      </w:r>
      <w:r w:rsidRPr="00262015">
        <w:rPr>
          <w:b/>
          <w:bCs/>
        </w:rPr>
        <w:t xml:space="preserve"> </w:t>
      </w:r>
    </w:p>
    <w:p w14:paraId="2EE135AB" w14:textId="047A8446" w:rsidR="00CC1B25" w:rsidRPr="00262015" w:rsidRDefault="000E0068" w:rsidP="00D55B32">
      <w:pPr>
        <w:pStyle w:val="Default"/>
      </w:pPr>
      <w:r w:rsidRPr="00262015">
        <w:t>Ievērojam principu, ko atnesām to aiznesam</w:t>
      </w:r>
      <w:r w:rsidR="0022472E" w:rsidRPr="00262015">
        <w:t>. Vēlams atbilstošs apģērbs un ekipējums laika apstākļiem.</w:t>
      </w:r>
      <w:r w:rsidRPr="00262015">
        <w:t xml:space="preserve"> </w:t>
      </w:r>
      <w:r w:rsidR="00D55B32" w:rsidRPr="00262015">
        <w:t xml:space="preserve">Organizatoram ir tiesības pēdējā brīdī veikt maršruta izmaiņas, ja atklājas apstākļi, kuros dalībnieki varētu tikt apdraudēti. </w:t>
      </w:r>
      <w:r w:rsidR="0051485F" w:rsidRPr="00262015">
        <w:t xml:space="preserve">Organizatori var nepielaist komandu startam, ja rodas aizdomas, ka kāds no komandas dalībniekiem atrodas alkohola, narkotisko vai toksisko vielu reibumā. </w:t>
      </w:r>
      <w:r w:rsidRPr="00262015">
        <w:t>Dalība velo izbraucienā ir bezmaksas.</w:t>
      </w:r>
    </w:p>
    <w:p w14:paraId="4801CFFC" w14:textId="767BE53F" w:rsidR="00CC1B25" w:rsidRPr="00262015" w:rsidRDefault="00CC1B25" w:rsidP="00CC1B25">
      <w:pPr>
        <w:pStyle w:val="Default"/>
      </w:pPr>
      <w:r w:rsidRPr="00262015">
        <w:rPr>
          <w:b/>
          <w:bCs/>
        </w:rPr>
        <w:t>Dalībnieki neiebilst, ka velo</w:t>
      </w:r>
      <w:r w:rsidR="0022472E" w:rsidRPr="00262015">
        <w:rPr>
          <w:b/>
          <w:bCs/>
        </w:rPr>
        <w:t xml:space="preserve"> iz</w:t>
      </w:r>
      <w:r w:rsidRPr="00262015">
        <w:rPr>
          <w:b/>
          <w:bCs/>
        </w:rPr>
        <w:t xml:space="preserve">braucienā uzņemtās fotogrāfijas un videomateriāli var tikt izmantoti publiskajos materiālos. </w:t>
      </w:r>
    </w:p>
    <w:p w14:paraId="6422978D" w14:textId="60B7E963" w:rsidR="00DC4A6B" w:rsidRPr="00262015" w:rsidRDefault="00DC4A6B" w:rsidP="00CC1B25">
      <w:pPr>
        <w:rPr>
          <w:sz w:val="24"/>
          <w:szCs w:val="24"/>
        </w:rPr>
      </w:pPr>
    </w:p>
    <w:sectPr w:rsidR="00DC4A6B" w:rsidRPr="0026201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2E625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B894B3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341159655">
    <w:abstractNumId w:val="1"/>
  </w:num>
  <w:num w:numId="2" w16cid:durableId="197938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493"/>
    <w:rsid w:val="00030A94"/>
    <w:rsid w:val="000E0068"/>
    <w:rsid w:val="001C5493"/>
    <w:rsid w:val="0022472E"/>
    <w:rsid w:val="00262015"/>
    <w:rsid w:val="002A0F54"/>
    <w:rsid w:val="002D6AF1"/>
    <w:rsid w:val="00340572"/>
    <w:rsid w:val="00343F23"/>
    <w:rsid w:val="003D4F81"/>
    <w:rsid w:val="004170D4"/>
    <w:rsid w:val="004D0D94"/>
    <w:rsid w:val="0051485F"/>
    <w:rsid w:val="00565AFF"/>
    <w:rsid w:val="00566A1C"/>
    <w:rsid w:val="005754B0"/>
    <w:rsid w:val="007566F4"/>
    <w:rsid w:val="008B6A28"/>
    <w:rsid w:val="0098279E"/>
    <w:rsid w:val="0099575F"/>
    <w:rsid w:val="00A3527C"/>
    <w:rsid w:val="00B031B8"/>
    <w:rsid w:val="00B25DFB"/>
    <w:rsid w:val="00B51908"/>
    <w:rsid w:val="00B53A71"/>
    <w:rsid w:val="00BB17F1"/>
    <w:rsid w:val="00BB75A8"/>
    <w:rsid w:val="00C11259"/>
    <w:rsid w:val="00C45830"/>
    <w:rsid w:val="00C73EB1"/>
    <w:rsid w:val="00C93557"/>
    <w:rsid w:val="00CC1B25"/>
    <w:rsid w:val="00CD7FC3"/>
    <w:rsid w:val="00D42371"/>
    <w:rsid w:val="00D55B32"/>
    <w:rsid w:val="00DA5872"/>
    <w:rsid w:val="00DC4A6B"/>
    <w:rsid w:val="00E44ADF"/>
    <w:rsid w:val="00EA10FB"/>
    <w:rsid w:val="00EA50EC"/>
    <w:rsid w:val="00ED5833"/>
    <w:rsid w:val="00F6478A"/>
    <w:rsid w:val="00FA2A3D"/>
    <w:rsid w:val="00FD73DA"/>
    <w:rsid w:val="00FF68E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CA1D7"/>
  <w15:chartTrackingRefBased/>
  <w15:docId w15:val="{65645198-3C78-4E36-A95D-5F3276575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A2A3D"/>
    <w:rPr>
      <w:rFonts w:ascii="Calibri" w:eastAsia="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rsid w:val="00CC1B25"/>
    <w:pPr>
      <w:autoSpaceDE w:val="0"/>
      <w:autoSpaceDN w:val="0"/>
      <w:adjustRightInd w:val="0"/>
      <w:spacing w:after="0" w:line="240" w:lineRule="auto"/>
    </w:pPr>
    <w:rPr>
      <w:rFonts w:ascii="Times New Roman" w:hAnsi="Times New Roman" w:cs="Times New Roman"/>
      <w:color w:val="000000"/>
      <w:sz w:val="24"/>
      <w:szCs w:val="24"/>
    </w:rPr>
  </w:style>
  <w:style w:type="character" w:styleId="Hipersaite">
    <w:name w:val="Hyperlink"/>
    <w:basedOn w:val="Noklusjumarindkopasfonts"/>
    <w:uiPriority w:val="99"/>
    <w:unhideWhenUsed/>
    <w:rsid w:val="00B031B8"/>
    <w:rPr>
      <w:color w:val="0563C1" w:themeColor="hyperlink"/>
      <w:u w:val="single"/>
    </w:rPr>
  </w:style>
  <w:style w:type="character" w:styleId="Neatrisintapieminana">
    <w:name w:val="Unresolved Mention"/>
    <w:basedOn w:val="Noklusjumarindkopasfonts"/>
    <w:uiPriority w:val="99"/>
    <w:semiHidden/>
    <w:unhideWhenUsed/>
    <w:rsid w:val="00B031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j.uz/veloizbrierip23"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2</Pages>
  <Words>2389</Words>
  <Characters>1362</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Guntis Strazdiņš</dc:creator>
  <cp:keywords/>
  <dc:description/>
  <cp:lastModifiedBy>Arturs</cp:lastModifiedBy>
  <cp:revision>20</cp:revision>
  <dcterms:created xsi:type="dcterms:W3CDTF">2023-02-10T13:44:00Z</dcterms:created>
  <dcterms:modified xsi:type="dcterms:W3CDTF">2026-04-08T06:14:00Z</dcterms:modified>
</cp:coreProperties>
</file>